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06F0A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bookmarkEnd w:id="0"/>
    <w:p w14:paraId="65452F6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 w14:paraId="33F1D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批临床服务“五大中心”</w:t>
      </w:r>
    </w:p>
    <w:p w14:paraId="620B3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现场验收情况表</w:t>
      </w:r>
    </w:p>
    <w:tbl>
      <w:tblPr>
        <w:tblStyle w:val="3"/>
        <w:tblW w:w="96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301"/>
        <w:gridCol w:w="3149"/>
        <w:gridCol w:w="2150"/>
        <w:gridCol w:w="2340"/>
      </w:tblGrid>
      <w:tr w14:paraId="6D34D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6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761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B30B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州市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340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DF5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申报中心</w:t>
            </w:r>
          </w:p>
        </w:tc>
        <w:tc>
          <w:tcPr>
            <w:tcW w:w="23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BE1C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是否通过验收</w:t>
            </w:r>
          </w:p>
        </w:tc>
      </w:tr>
      <w:tr w14:paraId="5DBDB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9302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BFBA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DAC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15F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A0C5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09FA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66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24C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E7F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呈贡区人民医院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51B2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0164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8E26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3EB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7E78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40069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069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2061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D126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DC1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F36EE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10CDA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25F7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3E2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D64E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6EC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5B45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25D9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109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341F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 w14:paraId="40DBE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E45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73029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5C363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42B4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418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C6D1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892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F5ADA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C9E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晋宁区人民医院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881B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FDF0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54D3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A36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1A5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3558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石林县人民医院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2E3D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2D61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893B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F65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5071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3B662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259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82BA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9F6A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B31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1AC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F22B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204D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92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2DD5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8E2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E703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9A44E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8642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A5CB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8412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43F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6277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905AB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135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3C0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E1ED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AD9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C99A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CCD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禄劝县人民医院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FB2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806F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7025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97A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B24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A04F8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319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B1C8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3163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851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0A3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0846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983E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E74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51E3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C29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39A9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CCC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寻甸县第一人民医院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1926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B4B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5DA0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CE0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C5898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5608E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DD1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5274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002D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157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6CD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C8BF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麒麟区人民医院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88BA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5337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BCAD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EEC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CB59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264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马龙区人民医院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3F9C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CFB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C2F9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BA5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1B6AB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27F65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A8C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B6C3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CFF4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532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8757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87C6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BE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14C7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9787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0F7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E5DB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7A149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EA2D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79E3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5999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006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986C4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F64C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F68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454B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2A2D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620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27D47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701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沾益区人民医院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583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C46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479A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CAF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02CB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8B41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26E8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594E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CA49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55A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B3D7A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F5B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BCB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9655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7E01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805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BAC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33C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CCC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6CED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EB05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14D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A6EA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BE4C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F53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34C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3199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0D9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D6F3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7D0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玉溪市中山医院（澄江市人民医院）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D1E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C575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BF31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D69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BB05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7E133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41D1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2B47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B4AE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6E7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801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CA00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79B6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6AC1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F6E3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E56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CD7C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23B13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5B39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CDE8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03CF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617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13A13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9FBD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05B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ADF7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6BB4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36D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220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9480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峨山县人民医院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5A3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11F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CC78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4C8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15C6F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D9EAF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D570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9EFF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F3B6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D41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037C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B751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B9AD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A887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9786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A41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D17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CB79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453A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430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EDE0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679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8293E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2F8F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F25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8D2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B9B0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785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553B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1656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8E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6E2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2B80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BD8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B2D3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6AA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水富市人民医院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BD9A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A1B2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734E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ED7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62733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F49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2B3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43A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B51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36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B5A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73BBF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9A22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6C51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CEA9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3DD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F30D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079E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E70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185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27E3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5A7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929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ED7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ABF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6791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6E64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085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3E58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AAB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94B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147F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D53C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B80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5F53F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E6C6B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94A0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2F4E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1987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BE0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802E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AB4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45B6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3713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3E3D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AAD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A890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0D4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B07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046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BD7E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517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1553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124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6A49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1A01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4AB6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A43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4DB23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96E0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双柏县人民医院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6E2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8AC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A0A0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30D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23D8E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FFCA4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79A1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C415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63B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B6A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940AE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66BE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BC0C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633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A50F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6E1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92A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44D4B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8E0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C3F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F989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7F9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CFEC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7F2C5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513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08E0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3CFA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32C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CBE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1DB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宁洱县人民医院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6F73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12DC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1770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B19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30F5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EF1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镇沅县人民医院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2A4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092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FEF1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0D9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BC01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34F09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5A81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C66D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817D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E6C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8796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7E38C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038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7D2A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FEB5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EF0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0895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83EB1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EA33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4ED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ECB8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C79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D3AD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8907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81EF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8A45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3B42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E9B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25050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84E4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E6A9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7DC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BCD9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FB5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09B4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73B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63C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DA2D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EAB6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7E9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99A5E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4508E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E19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288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0B80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F28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38E29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2E1C0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4ED2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484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 w14:paraId="1228F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E4C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73CD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26EB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D5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EDB8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3F64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E69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86BC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F172F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255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618F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923F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837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5FA9F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0814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1868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A4F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 w14:paraId="28217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989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E625E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A4A9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西盟县人民医院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44A5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5065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9818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2DB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8A5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B5D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镇康县人民医院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1ED3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77BB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73C4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5CF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1DD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6EEF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071C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0C1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A0CF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105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C71C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F309D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A857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9B4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0D65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B5C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748E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632D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CC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7AB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7E1C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B49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626E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59579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48AB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352C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8854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E8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94A22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E622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沧源县人民医院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5BD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CF7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75AB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8E4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9EEC7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30C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3A2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E08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043A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336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D50E2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72AC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82E9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174C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3BE0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D9B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2F8E7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2ADC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BE9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E13E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020E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338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0FC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1E3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AD1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B2A5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EDC9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9F2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0CAB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A77F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双江县人民医院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7924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2C2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D3F1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B64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0959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ED8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6DE4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0EC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1FAF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0EB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B01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B77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382B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C47F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BB0C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C00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8473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F61E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F2C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3D1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476D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AE2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4C36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67FFD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833F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7E8E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 w14:paraId="45560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2CB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F1D5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574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FB5B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AC2E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DADA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CA7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A7AD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09C1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漾濞县人民医院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FAC4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EACB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B0E3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524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0FC9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E41FB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55A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E89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9D17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2DD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2AF75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7801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DC5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9D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FCEC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167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89B8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951B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30B6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A7E9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A352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09C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3CC3F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53C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09A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C0B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88A1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B63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90B2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11F1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EBE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418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EA89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A69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8226C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38B02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EE69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A701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DDE7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0A3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C9370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00364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BED7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8571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BF8C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36B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9A4A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C234F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A04B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933A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2DD0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F0F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72E47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03D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洱源县人民医院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DA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92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5F68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8D2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350D0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6AC8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63B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1E7A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EC32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BB0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D30B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DF8A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E1AA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278A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B272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BAF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FF73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E541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72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F89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3120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6AF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3AEA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70D0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31F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C02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07C1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347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1D0DD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5FC7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剑川县人民医院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94BB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4EC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38E7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5C9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44E49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09B8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495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689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894B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EA0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5978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9506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0A9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0267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F0A2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6EE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56C7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B732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450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551E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6F0E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2B2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8DB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B73D2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6FB9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17A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035A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C1E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70603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4EC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鹤庆县人民医院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72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2642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CE8E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2DB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EF12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97E3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304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FD4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E1A1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258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88C4F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9077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1CB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759E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1553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83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21A38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2B81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0612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F90D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3BD9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81E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10E5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1ED41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6AC0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5832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59B1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B60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AEAA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9D9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南涧县人民医院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482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764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1F7E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D1B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84786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914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7EA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E05B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0DDD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A0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16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97E9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2879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2695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D72B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496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8E7E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ECE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784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4B8A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D13B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831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AED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4957D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CD1A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7365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B142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AA8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6258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745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9DE1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811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9003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479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EE8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DF7C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A2A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B209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7CA0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0D0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5359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698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8F37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340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B300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5D2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CC27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5439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CA19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215B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1CA9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BAE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99B75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F1316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F16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960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7CC0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039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DF66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739E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32E0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1F59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BFA8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583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3C3F6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CFE9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CBB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6F6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A82D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AE4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856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584F5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AC0B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B6B9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95F3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1D2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EBED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6A46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绿春县人民医院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CBD7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D0D0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20B7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51D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451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E274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170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A412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87D8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B39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89F92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C3F0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C074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7CB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7EAA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3BE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B42C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4B55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西畴县第一人民医院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0820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672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C77C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453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CC983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7EE92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BECB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712C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A837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4F3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79B2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450AD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6704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04A9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F86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E4F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1B3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6AEB6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0EA5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F8B4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2DAA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B3B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C72A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1CC3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C5E3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B8C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F2C5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5EE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4A5B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E40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麻栗坡县人民医院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8AB4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057D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5815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8F6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A626D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ACA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340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0B7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C9B0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DF1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852E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BA1C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7D62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433E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8D81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7F8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FE5C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9BD85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0569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9390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7B56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FAC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AE34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104D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7B1E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8747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DAF8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9F2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A406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B86D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马关县人民医院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A475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C18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F3B0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7B7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175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17F97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6FE7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C04E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614F0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2F1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827A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BA78B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45D2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EF96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1E81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91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DA4F2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B95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EDA5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31A5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4CDA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7AE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FBC6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EF16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5AD5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50ED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D6DF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9B0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91E8B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BE65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富宁县人民医院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7090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5EB6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56A40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D00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0540C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5420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6894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A3A6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E2F3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A08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B635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F97DF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6762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DEAE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7C06E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C6D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E6B8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638A5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880B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B78C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4290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534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DA6C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FE34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CD13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07C0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0467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D99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DA71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3FAB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4D4D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2ED5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1D3C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2C5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E99E0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FBE5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2225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EB9C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BDB5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C4C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30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2369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3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7566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勐海县人民医院</w:t>
            </w: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2380C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麻醉疼痛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E188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否</w:t>
            </w:r>
          </w:p>
        </w:tc>
      </w:tr>
      <w:tr w14:paraId="50389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AE1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A0F5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18FB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604D4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慢病管理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217A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2CC7C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4AA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EF62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3E7A4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59686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微创介入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76B50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B2E3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83A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30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1AA52A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09C75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346FC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肿瘤防治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 w14:paraId="4763F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 w14:paraId="48139056"/>
    <w:p w14:paraId="355CA8BF"/>
    <w:sectPr>
      <w:footerReference r:id="rId3" w:type="default"/>
      <w:pgSz w:w="11906" w:h="16838"/>
      <w:pgMar w:top="1814" w:right="1587" w:bottom="2098" w:left="1587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4357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FD805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FD805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D345E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3ED345E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2025-10-20T07:59:00Z</dcterms:created>
  <dc:creator>李品娥</dc:creator>
  <cp:lastModifiedBy>李品娥</cp:lastModifiedBy>
  <dcterms:modified xsi:type="dcterms:W3CDTF">2025-10-20T07:59:16Z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3325E76BE1B142BE9AA57E369869E5C9_11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